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95" w:rsidRDefault="00DB3F95" w:rsidP="00DB3F95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3</w:t>
      </w:r>
      <w:r w:rsidRPr="00BA1A5E">
        <w:rPr>
          <w:rFonts w:ascii="Cambria" w:hAnsi="Cambria"/>
          <w:b/>
          <w:sz w:val="24"/>
          <w:szCs w:val="24"/>
        </w:rPr>
        <w:t>. razred OPĆE GIMNAZIJE</w:t>
      </w:r>
    </w:p>
    <w:p w:rsidR="002A47FF" w:rsidRPr="00BA1A5E" w:rsidRDefault="002A47FF" w:rsidP="00DB3F95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4"/>
        <w:gridCol w:w="2981"/>
        <w:gridCol w:w="4961"/>
        <w:gridCol w:w="4784"/>
      </w:tblGrid>
      <w:tr w:rsidR="00DB3F95" w:rsidRPr="00F953BC" w:rsidTr="00F953BC">
        <w:trPr>
          <w:trHeight w:val="300"/>
        </w:trPr>
        <w:tc>
          <w:tcPr>
            <w:tcW w:w="1904" w:type="dxa"/>
            <w:shd w:val="clear" w:color="auto" w:fill="E7E6E6" w:themeFill="background2"/>
            <w:noWrap/>
            <w:vAlign w:val="center"/>
            <w:hideMark/>
          </w:tcPr>
          <w:p w:rsidR="00DB3F95" w:rsidRPr="00F953BC" w:rsidRDefault="00DB3F95" w:rsidP="000E11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DB3F95" w:rsidRPr="00F953BC" w:rsidRDefault="00DB3F95" w:rsidP="000E11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vAlign w:val="center"/>
            <w:hideMark/>
          </w:tcPr>
          <w:p w:rsidR="00DB3F95" w:rsidRPr="00F953BC" w:rsidRDefault="00DB3F95" w:rsidP="000E11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DB3F95" w:rsidRPr="00F953BC" w:rsidRDefault="00DB3F95" w:rsidP="000E11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DB3F95" w:rsidRPr="00DB3F95" w:rsidRDefault="00DB3F95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ČITANKA 3 : čitanka u trećem razredu gimnazije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skupina autora</w:t>
            </w:r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FON-FON 3 : udžbenik hrvatskoga jezika za treći razred gimnazije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Markusi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Terezija Pavić-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Pezer</w:t>
            </w:r>
            <w:proofErr w:type="spellEnd"/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FON-FON 3 : radna bilježnica iz hrvatskoga jezika za treći razred gimnazije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Markusi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Terezija Pavić-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Pezer</w:t>
            </w:r>
            <w:proofErr w:type="spellEnd"/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GEOGRAFIJA 3 : udžbenik geografije u trećem razredu gimnazije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Hermenegildo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Gall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Mate Maras</w:t>
            </w:r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MERIDIJANI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POVIJEST 3 : udžbenik iz povijesti za III. razred gimnazije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Hrvoje Petrić, Željko Holjevac</w:t>
            </w:r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ŽIVI SVIJET 3: FIZIOLOGIJA ČOVJEKA I ŽIVOTNI PROCESI U BILJKAMA : udžbenik biologije za treći razred gimnazije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Oskar P. Springer, Branka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Pevalek-Kozlina</w:t>
            </w:r>
            <w:proofErr w:type="spellEnd"/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ŽIVI SVIJET 3: FIZIOLOGIJA ČOVJEKA I ŽIVOTNI PROCESI U BILJKAMA : radna bilježnica iz biologije za treći razred gimnazije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Domagoj Đikić,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Ozrenka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Meštrović, Gordana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Rusak</w:t>
            </w:r>
            <w:proofErr w:type="spellEnd"/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ANORGANSKA KEMIJA : zbirka riješenih primjera i zadataka iz anorganske kemije za učenike trećih razreda srednjih škola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Aleksandra Habuš, Dubravka Stričević, Snježana Liber</w:t>
            </w:r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ANORGANSKA KEMIJA : udžbenik za treći razred gimnazije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Aleksandra Habuš, Dubravka Stričević, Vera Tomašić</w:t>
            </w:r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</w:t>
            </w:r>
            <w:r w:rsidRPr="00F953BC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DB3F95" w:rsidRPr="00DB3F95" w:rsidRDefault="00DB3F95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četvorogodišnjih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strukovnih škola, prvi strani jezik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UPPER-INTERMEDIATE WORKBOOK A : radna bilježnica za engleski jezik, 3. razred gimnazija i 4-godišnjih strukovnih škola, prvi </w:t>
            </w: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lastRenderedPageBreak/>
              <w:t>strani jezik; 4. razred 4-godišnjih strukovnih škola, prvi strani jezik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lastRenderedPageBreak/>
              <w:t xml:space="preserve">John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F953B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</w:t>
            </w:r>
            <w:r w:rsidRPr="00F953BC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drugi strani jezik</w:t>
            </w: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DB3F95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DB3F95" w:rsidRPr="00F953BC" w:rsidRDefault="00DB3F95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F953BC" w:rsidRPr="00F953BC" w:rsidRDefault="00F953BC" w:rsidP="00F953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  <w:r w:rsidRPr="00F953BC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- prvi strani jezik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F953B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Kraljik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F953B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F953BC" w:rsidRPr="00DB3F95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3 : udžbenik njemačkog jezika s audio CD-om u trećem razredu gimnazija i četverogodišnjih strukovnih škola - 8. i 11. godina učenja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Kraljik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  <w:r w:rsidRPr="002A47FF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- drugi strani jezik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zweite.sprache@DEUTSCH.de 3 : radna bilježnica iz njemačkog jezika kao drugog jezika za 3. razred gimnazija i strukovnih škola : 3. godina učenja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Horvatić-Čajko, Irena Lasić</w:t>
            </w:r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hAnsi="Cambria"/>
                <w:sz w:val="24"/>
                <w:szCs w:val="24"/>
              </w:rPr>
            </w:pPr>
            <w:r w:rsidRPr="00F953B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zweite.sprache@DEUTSCH.de 3 : udžbenik njemačkog kao drugog jezika za 3. razred gimnazija i strukovnih škola : 3. godina učenja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Horvatić-Čajko, Irena Lasić</w:t>
            </w:r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FIZIKA 3 : udžbenik za 3. razred gimnazije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Jakov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Labor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FIZIKA 3 : zbirka </w:t>
            </w:r>
            <w:r w:rsidRPr="00F953B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zadataka za</w:t>
            </w: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3. razred gimnazije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Jakov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Labor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Glazbena umjetnost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F953B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GLAZBENA UMJETNOST 3 : udžbenik glazbene umjetnosti s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nastavnim materijalima na 3 CD-a u trećem razredu gimnazije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Rozina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Palić Jelavić, Nada Medenica</w:t>
            </w:r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hAnsi="Cambria"/>
                <w:sz w:val="24"/>
                <w:szCs w:val="24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LIKOVNA UMJETNOST 3 : udžbenik iz likovne umjetnosti za 3. razred srednjih škola s četverogodišnjim programom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Natalija Stipetić-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Čus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Zrinka Jurić-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Avmedoski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Petrinec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-Fulir,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Elen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Zubek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PSIHOLOGIJA : udžbenik psihologije za gimnazije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Denis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Bratko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Sociologija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SOCIOLOGIJA : udžbenik za 3. razred gimnazije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Nenad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Fanuko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Logika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HSN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LOGIKA : udžbenik za 3. razred gimnazije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Srećko Kovač</w:t>
            </w:r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</w:tr>
      <w:tr w:rsidR="00F953BC" w:rsidRPr="00F953BC" w:rsidTr="00F953BC">
        <w:trPr>
          <w:trHeight w:val="300"/>
        </w:trPr>
        <w:tc>
          <w:tcPr>
            <w:tcW w:w="190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98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4961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784" w:type="dxa"/>
            <w:noWrap/>
            <w:vAlign w:val="center"/>
          </w:tcPr>
          <w:p w:rsidR="00F953BC" w:rsidRPr="00F953BC" w:rsidRDefault="00F953BC" w:rsidP="00F953B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Čaplar</w:t>
            </w:r>
            <w:proofErr w:type="spellEnd"/>
            <w:r w:rsidRPr="00DB3F9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Dario Kustura, Ivica Živković</w:t>
            </w:r>
          </w:p>
        </w:tc>
      </w:tr>
    </w:tbl>
    <w:p w:rsidR="00D66C8C" w:rsidRDefault="00D66C8C" w:rsidP="00DB3F95"/>
    <w:p w:rsidR="008B664B" w:rsidRDefault="008B664B" w:rsidP="00805F4B">
      <w:pPr>
        <w:jc w:val="center"/>
      </w:pPr>
      <w:bookmarkStart w:id="0" w:name="_GoBack"/>
      <w:bookmarkEnd w:id="0"/>
    </w:p>
    <w:p w:rsidR="00B321F7" w:rsidRPr="00DB3F95" w:rsidRDefault="00B321F7" w:rsidP="00DB3F95"/>
    <w:sectPr w:rsidR="00B321F7" w:rsidRPr="00DB3F95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AF" w:rsidRDefault="00C169AF" w:rsidP="003473BA">
      <w:pPr>
        <w:spacing w:after="0" w:line="240" w:lineRule="auto"/>
      </w:pPr>
      <w:r>
        <w:separator/>
      </w:r>
    </w:p>
  </w:endnote>
  <w:endnote w:type="continuationSeparator" w:id="0">
    <w:p w:rsidR="00C169AF" w:rsidRDefault="00C169AF" w:rsidP="003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7602"/>
      <w:docPartObj>
        <w:docPartGallery w:val="Page Numbers (Bottom of Page)"/>
        <w:docPartUnique/>
      </w:docPartObj>
    </w:sdtPr>
    <w:sdtEndPr/>
    <w:sdtContent>
      <w:p w:rsidR="00DA1493" w:rsidRDefault="00DA14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1493" w:rsidRDefault="00DA1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AF" w:rsidRDefault="00C169AF" w:rsidP="003473BA">
      <w:pPr>
        <w:spacing w:after="0" w:line="240" w:lineRule="auto"/>
      </w:pPr>
      <w:r>
        <w:separator/>
      </w:r>
    </w:p>
  </w:footnote>
  <w:footnote w:type="continuationSeparator" w:id="0">
    <w:p w:rsidR="00C169AF" w:rsidRDefault="00C169AF" w:rsidP="0034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E11E5"/>
    <w:rsid w:val="000E19D3"/>
    <w:rsid w:val="001E28AC"/>
    <w:rsid w:val="002A2328"/>
    <w:rsid w:val="002A47FF"/>
    <w:rsid w:val="002F6F1E"/>
    <w:rsid w:val="003473BA"/>
    <w:rsid w:val="003A6947"/>
    <w:rsid w:val="003B571C"/>
    <w:rsid w:val="00421B18"/>
    <w:rsid w:val="00461133"/>
    <w:rsid w:val="00483EE0"/>
    <w:rsid w:val="004C0BCD"/>
    <w:rsid w:val="004E0615"/>
    <w:rsid w:val="0055792E"/>
    <w:rsid w:val="00567576"/>
    <w:rsid w:val="00573646"/>
    <w:rsid w:val="0058798B"/>
    <w:rsid w:val="00613AE0"/>
    <w:rsid w:val="0066399F"/>
    <w:rsid w:val="00676EF4"/>
    <w:rsid w:val="00705EFF"/>
    <w:rsid w:val="00796337"/>
    <w:rsid w:val="00805F4B"/>
    <w:rsid w:val="00840920"/>
    <w:rsid w:val="0086105D"/>
    <w:rsid w:val="008755A3"/>
    <w:rsid w:val="008B664B"/>
    <w:rsid w:val="008C217C"/>
    <w:rsid w:val="008C797C"/>
    <w:rsid w:val="008E6FB2"/>
    <w:rsid w:val="009A7BA9"/>
    <w:rsid w:val="00B0750D"/>
    <w:rsid w:val="00B321F7"/>
    <w:rsid w:val="00C169AF"/>
    <w:rsid w:val="00C85D8E"/>
    <w:rsid w:val="00D01EB2"/>
    <w:rsid w:val="00D321D9"/>
    <w:rsid w:val="00D66C8C"/>
    <w:rsid w:val="00DA1493"/>
    <w:rsid w:val="00DB3F95"/>
    <w:rsid w:val="00DD70F8"/>
    <w:rsid w:val="00E145B7"/>
    <w:rsid w:val="00E34ACC"/>
    <w:rsid w:val="00EA5B71"/>
    <w:rsid w:val="00F2645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3BA"/>
  </w:style>
  <w:style w:type="paragraph" w:styleId="Podnoje">
    <w:name w:val="footer"/>
    <w:basedOn w:val="Normal"/>
    <w:link w:val="Podno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2019-07-17T17:22:00Z</dcterms:created>
  <dcterms:modified xsi:type="dcterms:W3CDTF">2019-07-17T17:22:00Z</dcterms:modified>
</cp:coreProperties>
</file>